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96" w:rsidRDefault="004E604C">
      <w:pPr>
        <w:pStyle w:val="BodyText"/>
        <w:spacing w:before="29" w:line="156" w:lineRule="auto"/>
        <w:ind w:left="176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345396" w:rsidRDefault="004E604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45396" w:rsidRDefault="004E604C">
      <w:pPr>
        <w:pStyle w:val="BodyText"/>
        <w:tabs>
          <w:tab w:val="left" w:pos="1597"/>
        </w:tabs>
        <w:spacing w:before="19" w:line="266" w:lineRule="auto"/>
        <w:ind w:left="176" w:right="208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45396" w:rsidRDefault="004E604C">
      <w:pPr>
        <w:pStyle w:val="BodyText"/>
        <w:tabs>
          <w:tab w:val="left" w:pos="1597"/>
        </w:tabs>
        <w:spacing w:line="266" w:lineRule="auto"/>
        <w:ind w:left="176" w:right="332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NASRULLAH</w:t>
      </w:r>
      <w:r>
        <w:rPr>
          <w:spacing w:val="1"/>
        </w:rPr>
        <w:t xml:space="preserve"> </w:t>
      </w:r>
      <w:r>
        <w:rPr>
          <w:spacing w:val="-1"/>
        </w:rPr>
        <w:t>HIDAYAT,</w:t>
      </w:r>
      <w:r>
        <w:t xml:space="preserve"> S.Pd, M.Sc</w:t>
      </w:r>
      <w:r>
        <w:rPr>
          <w:spacing w:val="-38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45396" w:rsidRDefault="004E604C">
      <w:pPr>
        <w:pStyle w:val="BodyText"/>
        <w:tabs>
          <w:tab w:val="left" w:pos="1597"/>
        </w:tabs>
        <w:ind w:left="176"/>
      </w:pPr>
      <w:r>
        <w:t>Hari/Tanggal</w:t>
      </w:r>
      <w:r>
        <w:tab/>
        <w:t>:</w:t>
      </w:r>
    </w:p>
    <w:p w:rsidR="00345396" w:rsidRDefault="004E604C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345396" w:rsidRDefault="004E604C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83110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161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212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345396" w:rsidRDefault="004E604C">
      <w:pPr>
        <w:pStyle w:val="BodyText"/>
        <w:spacing w:before="29" w:line="156" w:lineRule="auto"/>
        <w:ind w:left="176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345396" w:rsidRDefault="004E604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45396" w:rsidRDefault="004E604C">
      <w:pPr>
        <w:pStyle w:val="BodyText"/>
        <w:tabs>
          <w:tab w:val="left" w:pos="1597"/>
        </w:tabs>
        <w:spacing w:before="19" w:line="266" w:lineRule="auto"/>
        <w:ind w:left="176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45396" w:rsidRDefault="004E604C">
      <w:pPr>
        <w:pStyle w:val="BodyText"/>
        <w:tabs>
          <w:tab w:val="left" w:pos="1597"/>
        </w:tabs>
        <w:spacing w:line="266" w:lineRule="auto"/>
        <w:ind w:left="176" w:right="97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NASRULLAH</w:t>
      </w:r>
      <w:r>
        <w:t xml:space="preserve"> </w:t>
      </w:r>
      <w:r>
        <w:rPr>
          <w:spacing w:val="-1"/>
        </w:rPr>
        <w:t>HIDAYAT,</w:t>
      </w:r>
      <w:r>
        <w:rPr>
          <w:spacing w:val="1"/>
        </w:rPr>
        <w:t xml:space="preserve"> </w:t>
      </w:r>
      <w:r>
        <w:t>S.Pd,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45396" w:rsidRDefault="004E604C">
      <w:pPr>
        <w:pStyle w:val="BodyText"/>
        <w:tabs>
          <w:tab w:val="left" w:pos="1597"/>
        </w:tabs>
        <w:spacing w:line="266" w:lineRule="auto"/>
        <w:ind w:left="176"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345396" w:rsidRDefault="004E604C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83264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315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366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417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468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520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571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622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D</w:t>
      </w:r>
      <w:r>
        <w:t xml:space="preserve"> </w:t>
      </w:r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IV.2</w:t>
      </w:r>
    </w:p>
    <w:p w:rsidR="00345396" w:rsidRDefault="00345396">
      <w:pPr>
        <w:sectPr w:rsidR="00345396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num="2" w:space="720" w:equalWidth="0">
            <w:col w:w="4417" w:space="342"/>
            <w:col w:w="5061"/>
          </w:cols>
        </w:sectPr>
      </w:pPr>
    </w:p>
    <w:p w:rsidR="00345396" w:rsidRDefault="00345396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345396">
        <w:trPr>
          <w:trHeight w:val="265"/>
        </w:trPr>
        <w:tc>
          <w:tcPr>
            <w:tcW w:w="549" w:type="dxa"/>
            <w:vMerge w:val="restart"/>
          </w:tcPr>
          <w:p w:rsidR="00345396" w:rsidRDefault="0034539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345396" w:rsidRDefault="0034539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345396" w:rsidRDefault="0034539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345396" w:rsidRDefault="0034539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345396" w:rsidRDefault="0034539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34539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345396" w:rsidRDefault="0034539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45396" w:rsidRDefault="0034539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345396" w:rsidRDefault="0034539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7.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198520030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MELKY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MARTIN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45396" w:rsidRDefault="00345396">
      <w:pPr>
        <w:pStyle w:val="BodyText"/>
        <w:spacing w:before="1"/>
        <w:rPr>
          <w:sz w:val="8"/>
        </w:rPr>
      </w:pPr>
    </w:p>
    <w:p w:rsidR="00345396" w:rsidRDefault="004E604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345396" w:rsidRDefault="004E604C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34539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345396" w:rsidRDefault="00345396">
                        <w:pPr>
                          <w:pStyle w:val="TableParagraph"/>
                          <w:spacing w:before="24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345396" w:rsidRDefault="00345396">
                        <w:pPr>
                          <w:pStyle w:val="TableParagraph"/>
                          <w:spacing w:before="24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34539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45396" w:rsidRDefault="004E604C">
                        <w:pPr>
                          <w:pStyle w:val="TableParagraph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45396" w:rsidRDefault="004E604C">
                        <w:pPr>
                          <w:pStyle w:val="TableParagraph"/>
                          <w:ind w:left="161" w:right="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345396" w:rsidRDefault="003453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345396" w:rsidRDefault="004E604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345396" w:rsidRDefault="004E604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345396" w:rsidRDefault="004E604C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345396" w:rsidRDefault="004E604C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4E604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345396" w:rsidRDefault="004E604C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34539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34539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345396" w:rsidRDefault="003453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spacing w:before="7"/>
        <w:rPr>
          <w:sz w:val="18"/>
        </w:rPr>
      </w:pPr>
    </w:p>
    <w:p w:rsidR="00345396" w:rsidRDefault="004E604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345396" w:rsidRDefault="00345396">
      <w:pPr>
        <w:spacing w:line="124" w:lineRule="auto"/>
        <w:sectPr w:rsidR="00345396">
          <w:type w:val="continuous"/>
          <w:pgSz w:w="12260" w:h="20180"/>
          <w:pgMar w:top="2460" w:right="1220" w:bottom="280" w:left="1220" w:header="720" w:footer="720" w:gutter="0"/>
          <w:cols w:space="720"/>
        </w:sectPr>
      </w:pPr>
    </w:p>
    <w:p w:rsidR="00345396" w:rsidRDefault="004E604C">
      <w:pPr>
        <w:pStyle w:val="BodyText"/>
        <w:spacing w:before="29" w:line="156" w:lineRule="auto"/>
        <w:ind w:left="176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345396" w:rsidRDefault="004E604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45396" w:rsidRDefault="004E604C">
      <w:pPr>
        <w:pStyle w:val="BodyText"/>
        <w:tabs>
          <w:tab w:val="left" w:pos="1597"/>
        </w:tabs>
        <w:spacing w:before="19" w:line="266" w:lineRule="auto"/>
        <w:ind w:left="176" w:right="208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45396" w:rsidRDefault="004E604C">
      <w:pPr>
        <w:pStyle w:val="BodyText"/>
        <w:tabs>
          <w:tab w:val="left" w:pos="1597"/>
        </w:tabs>
        <w:spacing w:line="266" w:lineRule="auto"/>
        <w:ind w:left="176" w:right="332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NASRULLAH</w:t>
      </w:r>
      <w:r>
        <w:rPr>
          <w:spacing w:val="1"/>
        </w:rPr>
        <w:t xml:space="preserve"> </w:t>
      </w:r>
      <w:r>
        <w:rPr>
          <w:spacing w:val="-1"/>
        </w:rPr>
        <w:t>HIDAYAT,</w:t>
      </w:r>
      <w:r>
        <w:t xml:space="preserve"> S.Pd, M.Sc</w:t>
      </w:r>
      <w:r>
        <w:rPr>
          <w:spacing w:val="-38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45396" w:rsidRDefault="004E604C">
      <w:pPr>
        <w:pStyle w:val="BodyText"/>
        <w:tabs>
          <w:tab w:val="left" w:pos="1597"/>
        </w:tabs>
        <w:ind w:left="176"/>
      </w:pPr>
      <w:r>
        <w:t>Hari/Tanggal</w:t>
      </w:r>
      <w:r>
        <w:tab/>
        <w:t>:</w:t>
      </w:r>
    </w:p>
    <w:p w:rsidR="00345396" w:rsidRDefault="004E604C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345396" w:rsidRDefault="004E604C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83878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929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980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345396" w:rsidRDefault="004E604C">
      <w:pPr>
        <w:pStyle w:val="BodyText"/>
        <w:spacing w:before="29" w:line="156" w:lineRule="auto"/>
        <w:ind w:left="176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345396" w:rsidRDefault="004E604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45396" w:rsidRDefault="004E604C">
      <w:pPr>
        <w:pStyle w:val="BodyText"/>
        <w:tabs>
          <w:tab w:val="left" w:pos="1597"/>
        </w:tabs>
        <w:spacing w:before="19" w:line="266" w:lineRule="auto"/>
        <w:ind w:left="176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45396" w:rsidRDefault="004E604C">
      <w:pPr>
        <w:pStyle w:val="BodyText"/>
        <w:tabs>
          <w:tab w:val="left" w:pos="1597"/>
        </w:tabs>
        <w:spacing w:line="266" w:lineRule="auto"/>
        <w:ind w:left="176" w:right="97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NASRULLAH</w:t>
      </w:r>
      <w:r>
        <w:t xml:space="preserve"> </w:t>
      </w:r>
      <w:r>
        <w:rPr>
          <w:spacing w:val="-1"/>
        </w:rPr>
        <w:t>HIDAYAT,</w:t>
      </w:r>
      <w:r>
        <w:rPr>
          <w:spacing w:val="1"/>
        </w:rPr>
        <w:t xml:space="preserve"> </w:t>
      </w:r>
      <w:r>
        <w:t>S.Pd,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45396" w:rsidRDefault="004E604C">
      <w:pPr>
        <w:pStyle w:val="BodyText"/>
        <w:tabs>
          <w:tab w:val="left" w:pos="1597"/>
        </w:tabs>
        <w:spacing w:line="266" w:lineRule="auto"/>
        <w:ind w:left="176"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345396" w:rsidRDefault="004E604C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84032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083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134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185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236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288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339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390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D</w:t>
      </w:r>
      <w:r>
        <w:t xml:space="preserve"> </w:t>
      </w:r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IV.2</w:t>
      </w:r>
    </w:p>
    <w:p w:rsidR="00345396" w:rsidRDefault="00345396">
      <w:pPr>
        <w:sectPr w:rsidR="00345396">
          <w:pgSz w:w="12260" w:h="20180"/>
          <w:pgMar w:top="2460" w:right="1220" w:bottom="280" w:left="1220" w:header="595" w:footer="0" w:gutter="0"/>
          <w:cols w:num="2" w:space="720" w:equalWidth="0">
            <w:col w:w="4417" w:space="342"/>
            <w:col w:w="5061"/>
          </w:cols>
        </w:sectPr>
      </w:pPr>
    </w:p>
    <w:p w:rsidR="00345396" w:rsidRDefault="00345396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345396">
        <w:trPr>
          <w:trHeight w:val="265"/>
        </w:trPr>
        <w:tc>
          <w:tcPr>
            <w:tcW w:w="549" w:type="dxa"/>
            <w:vMerge w:val="restart"/>
          </w:tcPr>
          <w:p w:rsidR="00345396" w:rsidRDefault="00345396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345396" w:rsidRDefault="00345396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345396" w:rsidRDefault="00345396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345396" w:rsidRDefault="00345396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345396" w:rsidRDefault="00345396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345396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345396" w:rsidRDefault="00345396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45396" w:rsidRDefault="00345396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345396" w:rsidRDefault="0034539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YUSUF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5396">
        <w:trPr>
          <w:trHeight w:val="367"/>
        </w:trPr>
        <w:tc>
          <w:tcPr>
            <w:tcW w:w="549" w:type="dxa"/>
          </w:tcPr>
          <w:p w:rsidR="00345396" w:rsidRDefault="004E604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345396" w:rsidRDefault="004E604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330" w:type="dxa"/>
          </w:tcPr>
          <w:p w:rsidR="00345396" w:rsidRDefault="004E604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45396" w:rsidRDefault="003453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45396" w:rsidRDefault="00345396">
      <w:pPr>
        <w:pStyle w:val="BodyText"/>
        <w:spacing w:before="1"/>
        <w:rPr>
          <w:sz w:val="8"/>
        </w:rPr>
      </w:pPr>
    </w:p>
    <w:p w:rsidR="00345396" w:rsidRDefault="004E604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345396" w:rsidRDefault="004E604C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345396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345396" w:rsidRDefault="00345396">
                        <w:pPr>
                          <w:pStyle w:val="TableParagraph"/>
                          <w:spacing w:before="24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345396" w:rsidRDefault="00345396">
                        <w:pPr>
                          <w:pStyle w:val="TableParagraph"/>
                          <w:spacing w:before="24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345396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45396" w:rsidRDefault="004E604C">
                        <w:pPr>
                          <w:pStyle w:val="TableParagraph"/>
                          <w:ind w:left="161" w:right="1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45396" w:rsidRDefault="00345396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45396" w:rsidRDefault="004E604C">
                        <w:pPr>
                          <w:pStyle w:val="TableParagraph"/>
                          <w:ind w:left="161" w:right="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NASRULLAH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HIDAYAT,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345396" w:rsidRDefault="003453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345396" w:rsidRDefault="004E604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345396" w:rsidRDefault="004E604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345396" w:rsidRDefault="004E604C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345396" w:rsidRDefault="004E604C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4E604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345396" w:rsidRDefault="004E604C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34539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345396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345396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45396" w:rsidRDefault="004E604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45396" w:rsidRDefault="004E604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345396" w:rsidRDefault="003453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rPr>
          <w:sz w:val="16"/>
        </w:rPr>
      </w:pPr>
    </w:p>
    <w:p w:rsidR="00345396" w:rsidRDefault="00345396">
      <w:pPr>
        <w:pStyle w:val="BodyText"/>
        <w:spacing w:before="7"/>
        <w:rPr>
          <w:sz w:val="18"/>
        </w:rPr>
      </w:pPr>
    </w:p>
    <w:p w:rsidR="00345396" w:rsidRDefault="004E604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345396">
      <w:type w:val="continuous"/>
      <w:pgSz w:w="12260" w:h="20180"/>
      <w:pgMar w:top="24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4C" w:rsidRDefault="004E604C">
      <w:r>
        <w:separator/>
      </w:r>
    </w:p>
  </w:endnote>
  <w:endnote w:type="continuationSeparator" w:id="0">
    <w:p w:rsidR="004E604C" w:rsidRDefault="004E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4C" w:rsidRDefault="004E604C">
      <w:r>
        <w:separator/>
      </w:r>
    </w:p>
  </w:footnote>
  <w:footnote w:type="continuationSeparator" w:id="0">
    <w:p w:rsidR="004E604C" w:rsidRDefault="004E6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96" w:rsidRDefault="004E604C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48537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48486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484352;mso-position-horizontal-relative:page;mso-position-vertical-relative:page" filled="f" stroked="f">
          <v:textbox inset="0,0,0,0">
            <w:txbxContent>
              <w:p w:rsidR="00345396" w:rsidRDefault="004E604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345396" w:rsidRDefault="004E604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345396" w:rsidRDefault="004E604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345396" w:rsidRDefault="004E604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483840;mso-position-horizontal-relative:page;mso-position-vertical-relative:page" filled="f" stroked="f">
          <v:textbox inset="0,0,0,0">
            <w:txbxContent>
              <w:p w:rsidR="00345396" w:rsidRDefault="004E604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345396" w:rsidRDefault="004E604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345396" w:rsidRDefault="004E604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483328;mso-position-horizontal-relative:page;mso-position-vertical-relative:page" filled="f" stroked="f">
          <v:textbox inset="0,0,0,0">
            <w:txbxContent>
              <w:p w:rsidR="00345396" w:rsidRDefault="004E604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482816;mso-position-horizontal-relative:page;mso-position-vertical-relative:page" filled="f" stroked="f">
          <v:textbox inset="0,0,0,0">
            <w:txbxContent>
              <w:p w:rsidR="00345396" w:rsidRDefault="004E604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482304;mso-position-horizontal-relative:page;mso-position-vertical-relative:page" filled="f" stroked="f">
          <v:textbox inset="0,0,0,0">
            <w:txbxContent>
              <w:p w:rsidR="00345396" w:rsidRDefault="004E604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481792;mso-position-horizontal-relative:page;mso-position-vertical-relative:page" filled="f" stroked="f">
          <v:textbox inset="0,0,0,0">
            <w:txbxContent>
              <w:p w:rsidR="00345396" w:rsidRDefault="004E604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481280;mso-position-horizontal-relative:page;mso-position-vertical-relative:page" filled="f" stroked="f">
          <v:textbox inset="0,0,0,0">
            <w:txbxContent>
              <w:p w:rsidR="00345396" w:rsidRDefault="004E604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5396"/>
    <w:rsid w:val="00345396"/>
    <w:rsid w:val="004E604C"/>
    <w:rsid w:val="00E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2022-01-26T01:52:00Z</dcterms:created>
  <dcterms:modified xsi:type="dcterms:W3CDTF">2022-01-26T02:11:00Z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